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关于推荐作品参加第四届“中国创翼”创业创新大赛兵团“天业杯”选拔赛的通知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eastAsia="zh-CN" w:bidi="ar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bidi="ar"/>
        </w:rPr>
        <w:t>各</w:t>
      </w:r>
      <w:r>
        <w:rPr>
          <w:rFonts w:hint="eastAsia" w:ascii="Times New Roman" w:hAnsi="Times New Roman" w:eastAsia="方正仿宋简体" w:cs="方正仿宋简体"/>
          <w:sz w:val="32"/>
          <w:szCs w:val="32"/>
          <w:lang w:bidi="ar"/>
        </w:rPr>
        <w:t>学院团委</w:t>
      </w:r>
      <w:r>
        <w:rPr>
          <w:rFonts w:hint="eastAsia" w:ascii="Times New Roman" w:hAnsi="Times New Roman" w:eastAsia="方正仿宋简体" w:cs="方正仿宋简体"/>
          <w:sz w:val="32"/>
          <w:szCs w:val="32"/>
          <w:lang w:eastAsia="zh-CN" w:bidi="ar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 w:bidi="ar"/>
        </w:rPr>
        <w:t>根据兵团人力资源和社会保障局等7个部门联合下发的《关于举办第四届“中国创翼”创业创新大赛兵团“天业杯”选拔赛的通知》要求和学校“创青春”复赛作品评审结果，决定推荐作品参赛，具体安排如下：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方正仿宋简体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"/>
        </w:rPr>
        <w:t>一、推荐作品情况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 w:bidi="ar"/>
        </w:rPr>
        <w:t>1.主体赛创新项目组：要求创业计划赛组前26名（包含第26名）必须报名参赛，26名之后的作品有意愿亦可参赛。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 w:bidi="ar"/>
        </w:rPr>
        <w:t>2.主体赛创业项目组：要求创业实践赛组4件作品全部报名参赛</w:t>
      </w:r>
      <w:bookmarkStart w:id="0" w:name="_GoBack"/>
      <w:bookmarkEnd w:id="0"/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 w:bidi="ar"/>
        </w:rPr>
        <w:t>3.创业扶贫专项赛：推荐服务扶贫项目参赛。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val="en-US" w:eastAsia="zh-CN" w:bidi="ar"/>
        </w:rPr>
        <w:t>二、工作要求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val="en-US" w:eastAsia="zh-CN" w:bidi="ar"/>
        </w:rPr>
        <w:t>1.高度重视。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 w:bidi="ar"/>
        </w:rPr>
        <w:t>各学院团委需高度重视本次推荐作品参赛工作，与项目指导教师和团队成员进行沟通，结合评审标准填写申报表。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val="en-US" w:eastAsia="zh-CN" w:bidi="ar"/>
        </w:rPr>
        <w:t>2.按时上报。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 w:bidi="ar"/>
        </w:rPr>
        <w:t>以学院为单位，以项目名称命名，于6月18日下午18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  <w:lang w:val="en-US" w:eastAsia="zh-CN" w:bidi="ar"/>
        </w:rPr>
        <w:t>：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  <w:lang w:val="en-US" w:eastAsia="zh-CN" w:bidi="ar"/>
        </w:rPr>
        <w:fldChar w:fldCharType="begin"/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  <w:lang w:val="en-US" w:eastAsia="zh-CN" w:bidi="ar"/>
        </w:rPr>
        <w:instrText xml:space="preserve"> HYPERLINK "mailto:00发送至邮箱1652242708@qq.com。逾期视为自动放弃。" </w:instrTex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  <w:lang w:val="en-US" w:eastAsia="zh-CN" w:bidi="ar"/>
        </w:rPr>
        <w:fldChar w:fldCharType="separate"/>
      </w:r>
      <w:r>
        <w:rPr>
          <w:rStyle w:val="4"/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  <w:lang w:val="en-US" w:eastAsia="zh-CN" w:bidi="ar"/>
        </w:rPr>
        <w:t>00发送至邮箱1652242708@qq.com。逾期视为自动放弃。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 w:bidi="ar"/>
        </w:rPr>
        <w:t>1.关于举办第四届“中国创翼”创业创新大赛兵团“天业杯”选拔赛的通知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 w:bidi="ar"/>
        </w:rPr>
        <w:t>2.第四届“中国创翼”创业创新大赛兵团参赛报名表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 w:bidi="ar"/>
        </w:rPr>
        <w:t>3.第四届“中国创翼”创业创新大赛兵团参赛项目创业计划书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 w:bidi="ar"/>
        </w:rPr>
        <w:t>4.第四届“中国创翼”创业创新大赛兵团参赛项目清单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/>
        <w:textAlignment w:val="auto"/>
        <w:rPr>
          <w:rFonts w:hint="default" w:ascii="Times New Roman" w:hAnsi="Times New Roman" w:eastAsia="方正仿宋简体" w:cs="方正仿宋简体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 w:bidi="ar"/>
        </w:rPr>
        <w:t>5.第四届“中国创翼”创业创新大赛评审标准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方正仿宋简体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方正仿宋简体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 w:bidi="ar"/>
        </w:rPr>
        <w:t>石河子大学团委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简体" w:cs="方正仿宋简体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 w:bidi="ar"/>
        </w:rPr>
        <w:t>2020年6月16日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A0D1844-926F-4E4F-943A-537CC2E0D10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C679F34A-FD2B-4EDD-90B3-7218F22CF5C1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6D122D5-E3D7-483A-A94F-C168B7AE239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A3794"/>
    <w:rsid w:val="0F503CBD"/>
    <w:rsid w:val="1A9A3794"/>
    <w:rsid w:val="1AF23E44"/>
    <w:rsid w:val="6918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2020-06-16T12:14:00Z</dcterms:created>
  <dc:creator>请叫我「小公主」</dc:creator>
  <cp:lastModifiedBy>请叫我「小公主」</cp:lastModifiedBy>
  <dcterms:modified xsi:type="dcterms:W3CDTF">2020-06-16T13:49:56Z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